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0C" w:rsidRPr="00007EAA" w:rsidRDefault="00E1460C" w:rsidP="00960D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b/>
          <w:sz w:val="28"/>
          <w:szCs w:val="28"/>
        </w:rPr>
        <w:t>Современная гармония</w:t>
      </w:r>
    </w:p>
    <w:p w:rsidR="00E1460C" w:rsidRPr="00007EAA" w:rsidRDefault="00E1460C" w:rsidP="00960D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4 курс, ТМ</w:t>
      </w:r>
    </w:p>
    <w:p w:rsidR="00E1460C" w:rsidRPr="0090376E" w:rsidRDefault="0090376E" w:rsidP="0090376E">
      <w:pPr>
        <w:tabs>
          <w:tab w:val="left" w:pos="53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Занятие: 1</w:t>
      </w:r>
      <w:r w:rsidR="00D06041">
        <w:rPr>
          <w:rFonts w:ascii="Times New Roman" w:hAnsi="Times New Roman" w:cs="Times New Roman"/>
          <w:b/>
          <w:sz w:val="28"/>
          <w:szCs w:val="28"/>
        </w:rPr>
        <w:t>9</w:t>
      </w:r>
      <w:r w:rsidR="00A864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60C" w:rsidRPr="00007EAA">
        <w:rPr>
          <w:rFonts w:ascii="Times New Roman" w:hAnsi="Times New Roman" w:cs="Times New Roman"/>
          <w:b/>
          <w:sz w:val="28"/>
          <w:szCs w:val="28"/>
        </w:rPr>
        <w:t>я</w:t>
      </w:r>
      <w:r w:rsidR="00F96A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60C" w:rsidRPr="00007EAA">
        <w:rPr>
          <w:rFonts w:ascii="Times New Roman" w:hAnsi="Times New Roman" w:cs="Times New Roman"/>
          <w:b/>
          <w:sz w:val="28"/>
          <w:szCs w:val="28"/>
        </w:rPr>
        <w:t xml:space="preserve"> учебная неделя</w:t>
      </w:r>
      <w:r w:rsidR="00E14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376E">
        <w:rPr>
          <w:rFonts w:ascii="Times New Roman" w:hAnsi="Times New Roman" w:cs="Times New Roman"/>
          <w:b/>
          <w:sz w:val="28"/>
          <w:szCs w:val="28"/>
        </w:rPr>
        <w:tab/>
      </w:r>
    </w:p>
    <w:p w:rsidR="00D36083" w:rsidRPr="00590C66" w:rsidRDefault="00E1460C" w:rsidP="0090376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376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D06041">
        <w:rPr>
          <w:rFonts w:ascii="Times New Roman" w:hAnsi="Times New Roman" w:cs="Times New Roman"/>
          <w:b/>
          <w:bCs/>
          <w:sz w:val="28"/>
          <w:szCs w:val="28"/>
        </w:rPr>
        <w:t>Дифференцированный зачет</w:t>
      </w:r>
      <w:r w:rsidR="00590C66" w:rsidRPr="00590C6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36083" w:rsidRPr="00590C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70696" w:rsidRPr="0090376E" w:rsidRDefault="00B70696" w:rsidP="009037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Сергаева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Алла Викторовна</w:t>
      </w:r>
    </w:p>
    <w:p w:rsidR="00BE2C64" w:rsidRDefault="00DE3F9E" w:rsidP="009037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807358" w:rsidRPr="00807358" w:rsidRDefault="00807358" w:rsidP="00960D86">
      <w:p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7358">
        <w:rPr>
          <w:rFonts w:ascii="Times New Roman" w:hAnsi="Times New Roman" w:cs="Times New Roman"/>
          <w:sz w:val="28"/>
          <w:szCs w:val="28"/>
          <w:u w:val="single"/>
        </w:rPr>
        <w:t>Проверка домашнего задания</w:t>
      </w:r>
    </w:p>
    <w:p w:rsidR="002A3BBA" w:rsidRDefault="002A3BBA" w:rsidP="002A3BBA">
      <w:pPr>
        <w:pStyle w:val="a3"/>
        <w:numPr>
          <w:ilvl w:val="0"/>
          <w:numId w:val="4"/>
        </w:numPr>
        <w:tabs>
          <w:tab w:val="left" w:pos="1848"/>
          <w:tab w:val="left" w:pos="2282"/>
          <w:tab w:val="left" w:pos="26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 решения задач Алексеев №  643, 646 </w:t>
      </w:r>
    </w:p>
    <w:p w:rsidR="002A3BBA" w:rsidRDefault="002A3BBA" w:rsidP="002A3BBA">
      <w:pPr>
        <w:pStyle w:val="a3"/>
        <w:numPr>
          <w:ilvl w:val="0"/>
          <w:numId w:val="4"/>
        </w:numPr>
        <w:tabs>
          <w:tab w:val="left" w:pos="1848"/>
          <w:tab w:val="left" w:pos="2282"/>
          <w:tab w:val="left" w:pos="26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модулирующие периоды: фа  мажо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 бемоль мажор (постепенная), обратно- энгармоническая, соль минор- си бемоль минор (постепенная), обратно  - энгармоническая.</w:t>
      </w:r>
    </w:p>
    <w:p w:rsidR="002A3BBA" w:rsidRDefault="002A3BBA" w:rsidP="002A3BBA">
      <w:pPr>
        <w:pStyle w:val="a3"/>
        <w:numPr>
          <w:ilvl w:val="0"/>
          <w:numId w:val="4"/>
        </w:numPr>
        <w:tabs>
          <w:tab w:val="left" w:pos="1848"/>
          <w:tab w:val="left" w:pos="2282"/>
          <w:tab w:val="left" w:pos="26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досочинения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фразы до формы модулирующего периода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 минора в фа диез минор в 3х вариантах: постепенная модуляция, мажоро-минорная и энгармоническая.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периоде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неквадратность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(расширение второго предложения за счет прерванного каданса).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Неведрова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270  </w:t>
      </w:r>
    </w:p>
    <w:p w:rsidR="002A3BBA" w:rsidRDefault="002A3BBA" w:rsidP="002A3BBA">
      <w:pPr>
        <w:pStyle w:val="a3"/>
        <w:numPr>
          <w:ilvl w:val="0"/>
          <w:numId w:val="4"/>
        </w:numPr>
        <w:tabs>
          <w:tab w:val="left" w:pos="1848"/>
          <w:tab w:val="left" w:pos="2282"/>
          <w:tab w:val="left" w:pos="26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гармонический анализ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Неведрова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283, 285</w:t>
      </w:r>
    </w:p>
    <w:p w:rsidR="002A3BBA" w:rsidRDefault="002A3BBA" w:rsidP="00F72A8D">
      <w:pPr>
        <w:tabs>
          <w:tab w:val="left" w:pos="1848"/>
          <w:tab w:val="left" w:pos="2282"/>
        </w:tabs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Выполнение письменного задания: (номера будут даны в группе ВКонтакте, 1 июня, в 8.00 во время зачета по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расписаниию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2A3BBA" w:rsidRDefault="002A3BBA" w:rsidP="002A3BBA">
      <w:pPr>
        <w:pStyle w:val="a3"/>
        <w:numPr>
          <w:ilvl w:val="0"/>
          <w:numId w:val="12"/>
        </w:num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гармонический анализ</w:t>
      </w:r>
    </w:p>
    <w:p w:rsidR="002A3BBA" w:rsidRPr="002A3BBA" w:rsidRDefault="002A3BBA" w:rsidP="002A3BBA">
      <w:pPr>
        <w:pStyle w:val="a3"/>
        <w:numPr>
          <w:ilvl w:val="0"/>
          <w:numId w:val="12"/>
        </w:num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досочинение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модулирующего периода</w:t>
      </w:r>
    </w:p>
    <w:p w:rsidR="00BE2C64" w:rsidRDefault="002A3BBA" w:rsidP="00960D86">
      <w:p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Выставление оценок:</w:t>
      </w:r>
    </w:p>
    <w:p w:rsidR="002A3BBA" w:rsidRPr="00BE2C64" w:rsidRDefault="002A3BBA" w:rsidP="00960D86">
      <w:p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письменных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работ+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текущая успеваемость</w:t>
      </w:r>
    </w:p>
    <w:sectPr w:rsidR="002A3BBA" w:rsidRPr="00BE2C64" w:rsidSect="00A00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1EC3"/>
    <w:multiLevelType w:val="hybridMultilevel"/>
    <w:tmpl w:val="B3043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756FE"/>
    <w:multiLevelType w:val="hybridMultilevel"/>
    <w:tmpl w:val="192AA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048B2"/>
    <w:multiLevelType w:val="hybridMultilevel"/>
    <w:tmpl w:val="21A05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F7EAB"/>
    <w:multiLevelType w:val="hybridMultilevel"/>
    <w:tmpl w:val="CFA8F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F1033"/>
    <w:multiLevelType w:val="hybridMultilevel"/>
    <w:tmpl w:val="D6005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B620D"/>
    <w:multiLevelType w:val="hybridMultilevel"/>
    <w:tmpl w:val="9FE22D42"/>
    <w:lvl w:ilvl="0" w:tplc="0419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6">
    <w:nsid w:val="32E83B0C"/>
    <w:multiLevelType w:val="hybridMultilevel"/>
    <w:tmpl w:val="D8ACC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D5442"/>
    <w:multiLevelType w:val="hybridMultilevel"/>
    <w:tmpl w:val="4718C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0765C"/>
    <w:multiLevelType w:val="hybridMultilevel"/>
    <w:tmpl w:val="CDB29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6031A"/>
    <w:multiLevelType w:val="hybridMultilevel"/>
    <w:tmpl w:val="567095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729370B"/>
    <w:multiLevelType w:val="hybridMultilevel"/>
    <w:tmpl w:val="C9CAE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AF29C6"/>
    <w:multiLevelType w:val="hybridMultilevel"/>
    <w:tmpl w:val="BCA69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11"/>
  </w:num>
  <w:num w:numId="6">
    <w:abstractNumId w:val="1"/>
  </w:num>
  <w:num w:numId="7">
    <w:abstractNumId w:val="10"/>
  </w:num>
  <w:num w:numId="8">
    <w:abstractNumId w:val="4"/>
  </w:num>
  <w:num w:numId="9">
    <w:abstractNumId w:val="3"/>
  </w:num>
  <w:num w:numId="10">
    <w:abstractNumId w:val="8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460C"/>
    <w:rsid w:val="00017CA3"/>
    <w:rsid w:val="000837DC"/>
    <w:rsid w:val="000A1B5A"/>
    <w:rsid w:val="000B7D1D"/>
    <w:rsid w:val="000C1056"/>
    <w:rsid w:val="00126AB3"/>
    <w:rsid w:val="0013409C"/>
    <w:rsid w:val="001A13A3"/>
    <w:rsid w:val="001F6445"/>
    <w:rsid w:val="001F6CD7"/>
    <w:rsid w:val="0022100D"/>
    <w:rsid w:val="00244C61"/>
    <w:rsid w:val="0028165A"/>
    <w:rsid w:val="00293A0F"/>
    <w:rsid w:val="002A3BBA"/>
    <w:rsid w:val="003206A1"/>
    <w:rsid w:val="00374BA0"/>
    <w:rsid w:val="0045376E"/>
    <w:rsid w:val="004D0646"/>
    <w:rsid w:val="004E53BB"/>
    <w:rsid w:val="00533B34"/>
    <w:rsid w:val="005578DE"/>
    <w:rsid w:val="005671E2"/>
    <w:rsid w:val="00570893"/>
    <w:rsid w:val="00590C66"/>
    <w:rsid w:val="005A0640"/>
    <w:rsid w:val="005A5DD5"/>
    <w:rsid w:val="005D4B36"/>
    <w:rsid w:val="00661325"/>
    <w:rsid w:val="006634E1"/>
    <w:rsid w:val="006B4092"/>
    <w:rsid w:val="007079E4"/>
    <w:rsid w:val="00772748"/>
    <w:rsid w:val="0078173A"/>
    <w:rsid w:val="007877A6"/>
    <w:rsid w:val="007A4E9D"/>
    <w:rsid w:val="007C62E4"/>
    <w:rsid w:val="007C6E22"/>
    <w:rsid w:val="00807358"/>
    <w:rsid w:val="00857174"/>
    <w:rsid w:val="0090376E"/>
    <w:rsid w:val="009246F2"/>
    <w:rsid w:val="009460D3"/>
    <w:rsid w:val="00953965"/>
    <w:rsid w:val="00960D86"/>
    <w:rsid w:val="009A4AB1"/>
    <w:rsid w:val="00A00796"/>
    <w:rsid w:val="00A86446"/>
    <w:rsid w:val="00AF3EC5"/>
    <w:rsid w:val="00AF6032"/>
    <w:rsid w:val="00B31A18"/>
    <w:rsid w:val="00B54BFB"/>
    <w:rsid w:val="00B70696"/>
    <w:rsid w:val="00BA7854"/>
    <w:rsid w:val="00BE2C64"/>
    <w:rsid w:val="00BF60A7"/>
    <w:rsid w:val="00C64F6A"/>
    <w:rsid w:val="00C76CCA"/>
    <w:rsid w:val="00CD0496"/>
    <w:rsid w:val="00CE427C"/>
    <w:rsid w:val="00D06041"/>
    <w:rsid w:val="00D36083"/>
    <w:rsid w:val="00D81602"/>
    <w:rsid w:val="00DE3F9E"/>
    <w:rsid w:val="00E1460C"/>
    <w:rsid w:val="00E56476"/>
    <w:rsid w:val="00EC32CF"/>
    <w:rsid w:val="00F50D8B"/>
    <w:rsid w:val="00F72A8D"/>
    <w:rsid w:val="00F96A6E"/>
    <w:rsid w:val="00FA4F2A"/>
    <w:rsid w:val="00FD2ADC"/>
    <w:rsid w:val="00FF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C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5</cp:revision>
  <dcterms:created xsi:type="dcterms:W3CDTF">2020-05-25T18:56:00Z</dcterms:created>
  <dcterms:modified xsi:type="dcterms:W3CDTF">2020-05-27T12:53:00Z</dcterms:modified>
</cp:coreProperties>
</file>